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AF" w:rsidRDefault="00E06FAF" w:rsidP="00E0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E06FAF">
        <w:rPr>
          <w:rFonts w:ascii="Times New Roman" w:hAnsi="Times New Roman" w:cs="Times New Roman"/>
          <w:b/>
          <w:sz w:val="28"/>
          <w:szCs w:val="28"/>
        </w:rPr>
        <w:t xml:space="preserve"> работы «горячей 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и проведения</w:t>
      </w:r>
    </w:p>
    <w:p w:rsidR="00E06FAF" w:rsidRPr="00E06FAF" w:rsidRDefault="00E06FAF" w:rsidP="00E0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ГИА-</w:t>
      </w:r>
      <w:r w:rsidR="0000563E">
        <w:rPr>
          <w:rFonts w:ascii="Times New Roman" w:hAnsi="Times New Roman" w:cs="Times New Roman"/>
          <w:b/>
          <w:sz w:val="28"/>
          <w:szCs w:val="28"/>
        </w:rPr>
        <w:t>11</w:t>
      </w:r>
      <w:r w:rsidR="004E2B6C">
        <w:rPr>
          <w:rFonts w:ascii="Times New Roman" w:hAnsi="Times New Roman" w:cs="Times New Roman"/>
          <w:b/>
          <w:sz w:val="28"/>
          <w:szCs w:val="28"/>
        </w:rPr>
        <w:t xml:space="preserve"> в 2018 – 2019 учебно</w:t>
      </w:r>
      <w:r w:rsidR="00526DF1">
        <w:rPr>
          <w:rFonts w:ascii="Times New Roman" w:hAnsi="Times New Roman" w:cs="Times New Roman"/>
          <w:b/>
          <w:sz w:val="28"/>
          <w:szCs w:val="28"/>
        </w:rPr>
        <w:t>м</w:t>
      </w:r>
      <w:r w:rsidR="004E2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6DF1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01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2693"/>
        <w:gridCol w:w="3403"/>
        <w:gridCol w:w="66"/>
      </w:tblGrid>
      <w:tr w:rsidR="00526DF1" w:rsidRPr="00AE7786" w:rsidTr="006C0DE9">
        <w:trPr>
          <w:gridAfter w:val="1"/>
          <w:wAfter w:w="66" w:type="dxa"/>
          <w:trHeight w:val="866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DF1" w:rsidRPr="00C706FA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«горячей линии»</w:t>
            </w:r>
          </w:p>
        </w:tc>
      </w:tr>
      <w:tr w:rsidR="00E06FAF" w:rsidRPr="00AE7786" w:rsidTr="006C0DE9">
        <w:trPr>
          <w:trHeight w:val="350"/>
        </w:trPr>
        <w:tc>
          <w:tcPr>
            <w:tcW w:w="1011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FAF" w:rsidRPr="004C1670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нормативно-правовым вопросам</w:t>
            </w:r>
          </w:p>
        </w:tc>
      </w:tr>
      <w:tr w:rsidR="00526DF1" w:rsidRPr="00AE7786" w:rsidTr="006C0DE9">
        <w:trPr>
          <w:gridAfter w:val="1"/>
          <w:wAfter w:w="66" w:type="dxa"/>
          <w:trHeight w:val="1590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DF1" w:rsidRPr="00AE7786" w:rsidRDefault="00526DF1" w:rsidP="00DD6E31">
            <w:pPr>
              <w:spacing w:before="15" w:after="15" w:line="3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ГИА-</w:t>
            </w:r>
            <w:r w:rsidR="00005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8(918)</w:t>
            </w:r>
            <w:r w:rsidR="000056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563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56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C7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  <w:r w:rsidR="00005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26DF1" w:rsidRDefault="00526DF1" w:rsidP="00526DF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8(960)4833663</w:t>
            </w:r>
          </w:p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8(988)6695250</w:t>
            </w:r>
          </w:p>
        </w:tc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F89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09.00 -18.00</w:t>
            </w:r>
          </w:p>
          <w:p w:rsidR="00526DF1" w:rsidRPr="00AE7786" w:rsidRDefault="00526DF1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09.00-17.00</w:t>
            </w:r>
          </w:p>
          <w:p w:rsidR="00526DF1" w:rsidRPr="00AE7786" w:rsidRDefault="00526DF1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 экзаменов: 08.00-21.00</w:t>
            </w:r>
          </w:p>
        </w:tc>
      </w:tr>
      <w:tr w:rsidR="00E06FAF" w:rsidRPr="00AE7786" w:rsidTr="006C0DE9">
        <w:trPr>
          <w:trHeight w:val="313"/>
        </w:trPr>
        <w:tc>
          <w:tcPr>
            <w:tcW w:w="1011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EE0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вопросам формирования РИС ГИА</w:t>
            </w:r>
          </w:p>
          <w:p w:rsidR="00E06FAF" w:rsidRPr="004C1670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обработки экзаменационных материалов</w:t>
            </w:r>
          </w:p>
        </w:tc>
      </w:tr>
      <w:tr w:rsidR="00A83504" w:rsidRPr="00AE7786" w:rsidTr="0067645B">
        <w:trPr>
          <w:gridAfter w:val="1"/>
          <w:wAfter w:w="66" w:type="dxa"/>
          <w:trHeight w:val="1905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504" w:rsidRPr="00AE7786" w:rsidRDefault="00A83504" w:rsidP="00DD6E31">
            <w:pPr>
              <w:spacing w:after="0" w:line="3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ГКУ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504" w:rsidRPr="00AE7786" w:rsidRDefault="00A83504" w:rsidP="0000563E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8(861) 236-4</w:t>
            </w:r>
            <w:r w:rsidR="0000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056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3F89" w:rsidRDefault="00A83504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A83504" w:rsidRPr="00AE7786" w:rsidRDefault="00A83504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A83504" w:rsidRPr="00AE7786" w:rsidRDefault="00A83504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09.00-17.00</w:t>
            </w:r>
          </w:p>
          <w:p w:rsidR="00A83504" w:rsidRPr="00AE7786" w:rsidRDefault="00A83504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 экзаменов: 08.00-21.00</w:t>
            </w:r>
          </w:p>
        </w:tc>
      </w:tr>
      <w:tr w:rsidR="00E06FAF" w:rsidRPr="00AE7786" w:rsidTr="006C0DE9">
        <w:trPr>
          <w:trHeight w:val="411"/>
        </w:trPr>
        <w:tc>
          <w:tcPr>
            <w:tcW w:w="1011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FAF" w:rsidRPr="00EE1A4A" w:rsidRDefault="00E06FAF" w:rsidP="00E06FAF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вопросам подготовки и  проведения ГИА-2019 </w:t>
            </w:r>
          </w:p>
        </w:tc>
      </w:tr>
      <w:tr w:rsidR="00E06FAF" w:rsidRPr="00AE7786" w:rsidTr="006C0DE9">
        <w:trPr>
          <w:gridAfter w:val="1"/>
          <w:wAfter w:w="66" w:type="dxa"/>
          <w:trHeight w:val="2145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 Ирина</w:t>
            </w:r>
            <w:proofErr w:type="gramEnd"/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E06FAF" w:rsidRPr="00AE7786" w:rsidRDefault="00E06FAF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8(86141) -5-29-92</w:t>
            </w:r>
          </w:p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8(928)-040-54-27</w:t>
            </w:r>
          </w:p>
        </w:tc>
        <w:tc>
          <w:tcPr>
            <w:tcW w:w="340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89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рабочие дни)</w:t>
            </w:r>
          </w:p>
          <w:p w:rsidR="00E06FAF" w:rsidRPr="00AE7786" w:rsidRDefault="00E06FAF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 экзаменов: 09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.00-21.00</w:t>
            </w:r>
          </w:p>
        </w:tc>
      </w:tr>
      <w:tr w:rsidR="00E06FAF" w:rsidRPr="00AE7786" w:rsidTr="006C0DE9">
        <w:trPr>
          <w:gridAfter w:val="1"/>
          <w:wAfter w:w="66" w:type="dxa"/>
          <w:trHeight w:val="2255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 им. Адмирала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Иванищева Алена Викторовна</w:t>
            </w:r>
          </w:p>
          <w:p w:rsidR="00E06FAF" w:rsidRDefault="00E06FAF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8(86141) 5-24-50</w:t>
            </w:r>
          </w:p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8(988)3392721</w:t>
            </w:r>
          </w:p>
        </w:tc>
        <w:tc>
          <w:tcPr>
            <w:tcW w:w="340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6FAF" w:rsidRDefault="00E06FAF"/>
    <w:sectPr w:rsidR="00E06FAF" w:rsidSect="003C6AA3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A"/>
    <w:rsid w:val="0000563E"/>
    <w:rsid w:val="003C6AA3"/>
    <w:rsid w:val="004E2B6C"/>
    <w:rsid w:val="00526DF1"/>
    <w:rsid w:val="006C0DE9"/>
    <w:rsid w:val="007E3F89"/>
    <w:rsid w:val="008D4633"/>
    <w:rsid w:val="0098353A"/>
    <w:rsid w:val="00A83504"/>
    <w:rsid w:val="00D20895"/>
    <w:rsid w:val="00E06FAF"/>
    <w:rsid w:val="00E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628C"/>
  <w15:chartTrackingRefBased/>
  <w15:docId w15:val="{2AC26658-DF7D-418E-AE69-3D635DE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2018-10-20T11:47:00Z</dcterms:created>
  <dcterms:modified xsi:type="dcterms:W3CDTF">2018-10-20T12:15:00Z</dcterms:modified>
</cp:coreProperties>
</file>