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84D" w:rsidRDefault="007B6C85" w:rsidP="003030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Встреча с краеведом</w:t>
      </w:r>
    </w:p>
    <w:p w:rsidR="003030F7" w:rsidRPr="003030F7" w:rsidRDefault="003030F7" w:rsidP="003030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30F7" w:rsidRDefault="007B6C85" w:rsidP="007B6C8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Наверняка с каждый дом приходит газета «Прибой» и рубрика «Окна в старый Геленджик» знакома многим. А вот встретиться с автором этих публикаций, краеведом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Малесник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Виталием Васильевичем, удалось, скорее всего, не всем…</w:t>
      </w:r>
    </w:p>
    <w:p w:rsidR="007B6C85" w:rsidRDefault="007B6C85" w:rsidP="007B6C8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5Д класс 16 октября 2017 года получил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возможность! Ребята многое узнали об истории родного города, увидели старые фотографии знакомых улиц, смогли задать вопросы.</w:t>
      </w:r>
    </w:p>
    <w:p w:rsidR="007B6C85" w:rsidRPr="007B6C85" w:rsidRDefault="00990436" w:rsidP="007B6C8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6AB45AE" wp14:editId="639D01DF">
            <wp:simplePos x="0" y="0"/>
            <wp:positionH relativeFrom="column">
              <wp:posOffset>3429000</wp:posOffset>
            </wp:positionH>
            <wp:positionV relativeFrom="paragraph">
              <wp:posOffset>630555</wp:posOffset>
            </wp:positionV>
            <wp:extent cx="2434590" cy="2166620"/>
            <wp:effectExtent l="171450" t="171450" r="384810" b="367030"/>
            <wp:wrapThrough wrapText="bothSides">
              <wp:wrapPolygon edited="0">
                <wp:start x="1859" y="-1709"/>
                <wp:lineTo x="-1521" y="-1329"/>
                <wp:lineTo x="-1521" y="22410"/>
                <wp:lineTo x="-1183" y="23170"/>
                <wp:lineTo x="845" y="24689"/>
                <wp:lineTo x="1014" y="25069"/>
                <wp:lineTo x="22310" y="25069"/>
                <wp:lineTo x="22479" y="24689"/>
                <wp:lineTo x="24338" y="23170"/>
                <wp:lineTo x="24676" y="19941"/>
                <wp:lineTo x="24845" y="760"/>
                <wp:lineTo x="22479" y="-1329"/>
                <wp:lineTo x="21465" y="-1709"/>
                <wp:lineTo x="1859" y="-1709"/>
              </wp:wrapPolygon>
            </wp:wrapThrough>
            <wp:docPr id="3" name="Рисунок 3" descr="C:\Users\Майнова\Desktop\Классное руководство\ФОТО\октябрь\встреча с\IMG_7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йнова\Desktop\Классное руководство\ФОТО\октябрь\встреча с\IMG_7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166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C85">
        <w:rPr>
          <w:rFonts w:ascii="Times New Roman" w:hAnsi="Times New Roman" w:cs="Times New Roman"/>
          <w:sz w:val="28"/>
          <w:szCs w:val="28"/>
        </w:rPr>
        <w:t>Благодарим  бабушку Софьи Прокудиной – Татьяну Николаевну – за организацию данной встречи! Надеемся, что эта инициатива станет традицией.</w:t>
      </w:r>
    </w:p>
    <w:p w:rsidR="003030F7" w:rsidRDefault="00990436" w:rsidP="00517A4C">
      <w:pPr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C98B078" wp14:editId="68B6D2B1">
            <wp:simplePos x="0" y="0"/>
            <wp:positionH relativeFrom="column">
              <wp:posOffset>297180</wp:posOffset>
            </wp:positionH>
            <wp:positionV relativeFrom="paragraph">
              <wp:posOffset>2397125</wp:posOffset>
            </wp:positionV>
            <wp:extent cx="5559425" cy="3086735"/>
            <wp:effectExtent l="171450" t="171450" r="384175" b="361315"/>
            <wp:wrapThrough wrapText="bothSides">
              <wp:wrapPolygon edited="0">
                <wp:start x="814" y="-1200"/>
                <wp:lineTo x="-666" y="-933"/>
                <wp:lineTo x="-666" y="20396"/>
                <wp:lineTo x="-518" y="22662"/>
                <wp:lineTo x="370" y="23728"/>
                <wp:lineTo x="444" y="23995"/>
                <wp:lineTo x="21908" y="23995"/>
                <wp:lineTo x="21982" y="23728"/>
                <wp:lineTo x="22797" y="22662"/>
                <wp:lineTo x="22945" y="20396"/>
                <wp:lineTo x="23019" y="533"/>
                <wp:lineTo x="21982" y="-933"/>
                <wp:lineTo x="21538" y="-1200"/>
                <wp:lineTo x="814" y="-1200"/>
              </wp:wrapPolygon>
            </wp:wrapThrough>
            <wp:docPr id="12" name="Рисунок 12" descr="C:\Users\Майнова\Desktop\Классное руководство\ФОТО\октябрь\встреча с\IMG_7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йнова\Desktop\Классное руководство\ФОТО\октябрь\встреча с\IMG_7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6" t="38247" r="8964" b="4383"/>
                    <a:stretch/>
                  </pic:blipFill>
                  <pic:spPr bwMode="auto">
                    <a:xfrm>
                      <a:off x="0" y="0"/>
                      <a:ext cx="5559425" cy="3086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A10682E" wp14:editId="12799012">
            <wp:simplePos x="0" y="0"/>
            <wp:positionH relativeFrom="column">
              <wp:posOffset>296545</wp:posOffset>
            </wp:positionH>
            <wp:positionV relativeFrom="paragraph">
              <wp:posOffset>24765</wp:posOffset>
            </wp:positionV>
            <wp:extent cx="2893060" cy="2169795"/>
            <wp:effectExtent l="171450" t="171450" r="383540" b="363855"/>
            <wp:wrapThrough wrapText="bothSides">
              <wp:wrapPolygon edited="0">
                <wp:start x="1565" y="-1707"/>
                <wp:lineTo x="-1280" y="-1327"/>
                <wp:lineTo x="-1280" y="22378"/>
                <wp:lineTo x="-996" y="23136"/>
                <wp:lineTo x="711" y="24653"/>
                <wp:lineTo x="853" y="25032"/>
                <wp:lineTo x="22188" y="25032"/>
                <wp:lineTo x="22330" y="24653"/>
                <wp:lineTo x="23895" y="23136"/>
                <wp:lineTo x="24179" y="19912"/>
                <wp:lineTo x="24321" y="759"/>
                <wp:lineTo x="22330" y="-1327"/>
                <wp:lineTo x="21477" y="-1707"/>
                <wp:lineTo x="1565" y="-1707"/>
              </wp:wrapPolygon>
            </wp:wrapThrough>
            <wp:docPr id="11" name="Рисунок 11" descr="C:\Users\Майнова\Desktop\Классное руководство\ФОТО\октябрь\встреча с\IMG_7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йнова\Desktop\Классное руководство\ФОТО\октябрь\встреча с\IMG_7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169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030F7" w:rsidSect="00E46024">
      <w:pgSz w:w="11906" w:h="16838"/>
      <w:pgMar w:top="709" w:right="567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BC1"/>
    <w:rsid w:val="000B4F07"/>
    <w:rsid w:val="003030F7"/>
    <w:rsid w:val="00344F29"/>
    <w:rsid w:val="00352BF5"/>
    <w:rsid w:val="00517A4C"/>
    <w:rsid w:val="007B6C85"/>
    <w:rsid w:val="0084484D"/>
    <w:rsid w:val="008B417C"/>
    <w:rsid w:val="00990436"/>
    <w:rsid w:val="00E46024"/>
    <w:rsid w:val="00FA3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0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0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Майнова Вероника</dc:creator>
  <cp:keywords/>
  <dc:description/>
  <cp:lastModifiedBy>Майнова Вероника</cp:lastModifiedBy>
  <cp:revision>4</cp:revision>
  <dcterms:created xsi:type="dcterms:W3CDTF">2017-09-04T13:24:00Z</dcterms:created>
  <dcterms:modified xsi:type="dcterms:W3CDTF">2017-10-18T06:26:00Z</dcterms:modified>
</cp:coreProperties>
</file>